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74D" w:rsidRPr="00E7774D" w:rsidRDefault="00E7774D" w:rsidP="00C9371F">
      <w:pPr>
        <w:ind w:right="403"/>
        <w:jc w:val="center"/>
        <w:rPr>
          <w:rStyle w:val="rynqvb"/>
          <w:b/>
          <w:sz w:val="22"/>
          <w:szCs w:val="22"/>
          <w:lang w:val="hr-HR"/>
        </w:rPr>
      </w:pPr>
      <w:r w:rsidRPr="00E7774D">
        <w:rPr>
          <w:rStyle w:val="rynqvb"/>
          <w:b/>
          <w:sz w:val="22"/>
          <w:szCs w:val="22"/>
          <w:lang w:val="hr-HR"/>
        </w:rPr>
        <w:t xml:space="preserve">NATJEČAJ </w:t>
      </w:r>
    </w:p>
    <w:p w:rsidR="00E7774D" w:rsidRP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 xml:space="preserve">(Traje od 15.12.2025. do 10.02.2026.) </w:t>
      </w:r>
      <w:hyperlink r:id="rId7" w:history="1">
        <w:r w:rsidRPr="00E7774D">
          <w:rPr>
            <w:rStyle w:val="Hyperlink"/>
            <w:sz w:val="22"/>
            <w:szCs w:val="22"/>
            <w:lang w:val="hr-HR"/>
          </w:rPr>
          <w:t>mitart@mts.rs</w:t>
        </w:r>
      </w:hyperlink>
      <w:r w:rsidRPr="00E7774D">
        <w:rPr>
          <w:rStyle w:val="rynqvb"/>
          <w:sz w:val="22"/>
          <w:szCs w:val="22"/>
          <w:lang w:val="hr-HR"/>
        </w:rPr>
        <w:t xml:space="preserve"> </w:t>
      </w:r>
    </w:p>
    <w:p w:rsidR="00E7774D" w:rsidRP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</w:p>
    <w:p w:rsidR="00E7774D" w:rsidRP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 xml:space="preserve">MajdanArt poziva umjetnike iz cijelog svijeta da sudjeluju na II Međunarodnoj ONLINE/INTERNET izložbi "BIJELE NOĆI" MajdanArt 2026. </w:t>
      </w:r>
    </w:p>
    <w:p w:rsidR="00E7774D" w:rsidRP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</w:p>
    <w:p w:rsidR="00E7774D" w:rsidRP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 xml:space="preserve">Umjetnički radovi se ne šalju poštom, nema definiranih dimenzija radova. </w:t>
      </w:r>
    </w:p>
    <w:p w:rsidR="003C4471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 xml:space="preserve">Umjetnici na natječaj šalju samo JEDNU FOTOGRAFIJU RADA </w:t>
      </w:r>
      <w:r w:rsidR="003C4471">
        <w:rPr>
          <w:rStyle w:val="rynqvb"/>
          <w:sz w:val="22"/>
          <w:szCs w:val="22"/>
          <w:lang w:val="hr-HR"/>
        </w:rPr>
        <w:t>i POPUNJENU PRIJAVNICU</w:t>
      </w:r>
    </w:p>
    <w:p w:rsidR="00E7774D" w:rsidRP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>po</w:t>
      </w:r>
      <w:r w:rsidR="003C4471">
        <w:rPr>
          <w:rStyle w:val="rynqvb"/>
          <w:sz w:val="22"/>
          <w:szCs w:val="22"/>
          <w:lang w:val="hr-HR"/>
        </w:rPr>
        <w:t xml:space="preserve"> </w:t>
      </w:r>
      <w:r w:rsidRPr="00E7774D">
        <w:rPr>
          <w:rStyle w:val="rynqvb"/>
          <w:sz w:val="22"/>
          <w:szCs w:val="22"/>
          <w:lang w:val="hr-HR"/>
        </w:rPr>
        <w:t xml:space="preserve">e-mailu: mitart@mts.rs u jednoj kategoriji. </w:t>
      </w:r>
    </w:p>
    <w:p w:rsidR="00E7774D" w:rsidRP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</w:p>
    <w:p w:rsidR="00E7774D" w:rsidRP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 xml:space="preserve">(Ukupni nagradni fond iznosi 1.500 eura.) </w:t>
      </w:r>
    </w:p>
    <w:p w:rsidR="00E7774D" w:rsidRP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 xml:space="preserve">(Ukupno se dodjeljuje šest (6) nagrada i do deset (10) pohvala.) </w:t>
      </w:r>
    </w:p>
    <w:p w:rsidR="00E7774D" w:rsidRP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</w:p>
    <w:p w:rsidR="00E7774D" w:rsidRP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 xml:space="preserve">Vaše umjetničko djelo može vidjeti više od 300 posjetitelja na klasičnim izložbama. </w:t>
      </w:r>
    </w:p>
    <w:p w:rsidR="00E7774D" w:rsidRP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 xml:space="preserve">Na ONLINE izložbi vaše umjetničko djelo može vidjeti više od 30.000.000 ljubitelja </w:t>
      </w:r>
    </w:p>
    <w:p w:rsidR="00E7774D" w:rsidRP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>umjetnosti!</w:t>
      </w:r>
    </w:p>
    <w:p w:rsidR="00E7774D" w:rsidRP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 xml:space="preserve"> Selekcijski odbor - Žiri sastoji se od umjetnika iz Australije, Meksika, Bugarske, Poljske i Srbije. </w:t>
      </w:r>
    </w:p>
    <w:p w:rsidR="00E7774D" w:rsidRP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</w:p>
    <w:p w:rsid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 xml:space="preserve">Kategorije II Međunarodne ONLINE/INTERNET izložbe "BIJELE NOĆI" MajdanArt 2026: </w:t>
      </w:r>
    </w:p>
    <w:p w:rsid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</w:p>
    <w:p w:rsid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 xml:space="preserve">1 - Slika, crtež, grafika, kombinirana tehnika. </w:t>
      </w:r>
    </w:p>
    <w:p w:rsid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 xml:space="preserve">2 - Skulptura, reljef, mozaik, keramika, staklo, porculan. </w:t>
      </w:r>
    </w:p>
    <w:p w:rsid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>3 - Digitalna umjetnost, umjetnička fotografija, video umjetnost/performans - trajanje do 3 minute.</w:t>
      </w:r>
    </w:p>
    <w:p w:rsid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</w:p>
    <w:p w:rsidR="00E7774D" w:rsidRDefault="00E7774D" w:rsidP="00E7774D">
      <w:pPr>
        <w:ind w:right="403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 xml:space="preserve"> Umjetnički radovi u JPG formatu rezolucije 300 dpi i Prijavnica za sudjelovanje šalju se isključivo na email: mitart@mts.rs od 15. prosinca 2025. do 10. veljače 2026. </w:t>
      </w:r>
    </w:p>
    <w:p w:rsidR="00E7774D" w:rsidRDefault="00E7774D" w:rsidP="00E7774D">
      <w:pPr>
        <w:ind w:right="403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 xml:space="preserve">Dimenzije umjetničkog rada definira umjetnik u Prijavnici za sudjelovanje. </w:t>
      </w:r>
    </w:p>
    <w:p w:rsidR="00E7774D" w:rsidRDefault="00E7774D" w:rsidP="00E7774D">
      <w:pPr>
        <w:ind w:right="403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 xml:space="preserve">Natječaj je otvoren od 15. prosinca 2025. do 10. veljače 2026. </w:t>
      </w:r>
    </w:p>
    <w:p w:rsidR="00E7774D" w:rsidRDefault="00E7774D" w:rsidP="00E7774D">
      <w:pPr>
        <w:ind w:right="403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>Rezultati Selekcijske komisije / Žirija bit će objavljeni do 20. veljače 2026.</w:t>
      </w:r>
    </w:p>
    <w:p w:rsid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 xml:space="preserve"> </w:t>
      </w:r>
    </w:p>
    <w:p w:rsid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>Sudionici II.</w:t>
      </w:r>
      <w:r w:rsidRPr="00E7774D">
        <w:rPr>
          <w:rStyle w:val="hwtze"/>
          <w:sz w:val="22"/>
          <w:szCs w:val="22"/>
          <w:lang w:val="hr-HR"/>
        </w:rPr>
        <w:t xml:space="preserve"> </w:t>
      </w:r>
      <w:r w:rsidRPr="00E7774D">
        <w:rPr>
          <w:rStyle w:val="rynqvb"/>
          <w:sz w:val="22"/>
          <w:szCs w:val="22"/>
          <w:lang w:val="hr-HR"/>
        </w:rPr>
        <w:t xml:space="preserve">međunarodne ONLINE / INTERNET izložbe "BIJELE NOĆI" MajdanArt 2026. su samo umjetnici čija su umjetnička djela odabrana za izložbu od strane Selekcijske komisije </w:t>
      </w:r>
    </w:p>
    <w:p w:rsid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 xml:space="preserve">i koji su platili kotizaciju. </w:t>
      </w:r>
    </w:p>
    <w:p w:rsid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</w:p>
    <w:p w:rsid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 xml:space="preserve">Kotizacija za umjetnike - sudionike iz inozemstva 20 eura. </w:t>
      </w:r>
    </w:p>
    <w:p w:rsid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 xml:space="preserve">Rok za plaćanje je od 20. veljače do 14. ožujka 2026. </w:t>
      </w:r>
    </w:p>
    <w:p w:rsid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 xml:space="preserve">(Detalji o načinu plaćanja nakon odluke Selekcijske komisije). </w:t>
      </w:r>
    </w:p>
    <w:p w:rsid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</w:p>
    <w:p w:rsid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 xml:space="preserve">Izložba se organizira ONLINE / na INTERNETU od 11. travnja do 11. lipnja 2026. </w:t>
      </w:r>
    </w:p>
    <w:p w:rsid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 xml:space="preserve">Izložbu prati online katalog i potvrda o sudjelovanju, koja će biti dostavljena svakom umjetniku sudioniku putem e-pošte. </w:t>
      </w:r>
    </w:p>
    <w:p w:rsid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 xml:space="preserve">Katalog će biti predstavljen na društvenim mrežama i kulturnim portalima diljem svijeta. </w:t>
      </w:r>
    </w:p>
    <w:p w:rsid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 xml:space="preserve">Nagrađeni umjetnici bit će posebno promovirani u zemlji i svijetu. </w:t>
      </w:r>
    </w:p>
    <w:p w:rsid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</w:p>
    <w:p w:rsid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  <w:r w:rsidRPr="00E7774D">
        <w:rPr>
          <w:rStyle w:val="rynqvb"/>
          <w:sz w:val="22"/>
          <w:szCs w:val="22"/>
          <w:lang w:val="hr-HR"/>
        </w:rPr>
        <w:t xml:space="preserve">Organizator: Udruga MAJDANART Udruga Majdanart Majdanpek </w:t>
      </w:r>
    </w:p>
    <w:p w:rsidR="00E7774D" w:rsidRDefault="00E7774D" w:rsidP="00C9371F">
      <w:pPr>
        <w:ind w:right="403"/>
        <w:jc w:val="center"/>
        <w:rPr>
          <w:rStyle w:val="rynqvb"/>
          <w:sz w:val="22"/>
          <w:szCs w:val="22"/>
          <w:lang w:val="hr-HR"/>
        </w:rPr>
      </w:pPr>
    </w:p>
    <w:p w:rsidR="00E7774D" w:rsidRPr="00E7774D" w:rsidRDefault="00E7774D" w:rsidP="00C9371F">
      <w:pPr>
        <w:ind w:right="403"/>
        <w:jc w:val="center"/>
        <w:rPr>
          <w:b/>
          <w:sz w:val="22"/>
          <w:szCs w:val="22"/>
        </w:rPr>
      </w:pPr>
      <w:r w:rsidRPr="00E7774D">
        <w:rPr>
          <w:rStyle w:val="rynqvb"/>
          <w:sz w:val="22"/>
          <w:szCs w:val="22"/>
          <w:lang w:val="hr-HR"/>
        </w:rPr>
        <w:t>- Organizacijski odbor Srbija Prosinac 2025.</w:t>
      </w:r>
    </w:p>
    <w:p w:rsidR="00E7774D" w:rsidRPr="00E7774D" w:rsidRDefault="00E7774D" w:rsidP="00C9371F">
      <w:pPr>
        <w:ind w:right="403"/>
        <w:jc w:val="center"/>
        <w:rPr>
          <w:b/>
          <w:sz w:val="22"/>
          <w:szCs w:val="22"/>
        </w:rPr>
      </w:pPr>
    </w:p>
    <w:p w:rsidR="00E7774D" w:rsidRPr="00E7774D" w:rsidRDefault="00C9371F" w:rsidP="00C9371F">
      <w:pPr>
        <w:ind w:right="403"/>
        <w:jc w:val="center"/>
        <w:rPr>
          <w:b/>
          <w:sz w:val="22"/>
          <w:szCs w:val="22"/>
        </w:rPr>
      </w:pPr>
      <w:r w:rsidRPr="00E7774D">
        <w:rPr>
          <w:b/>
          <w:sz w:val="22"/>
          <w:szCs w:val="22"/>
        </w:rPr>
        <w:t xml:space="preserve">   </w:t>
      </w:r>
    </w:p>
    <w:p w:rsidR="00E7774D" w:rsidRDefault="00E7774D" w:rsidP="00C9371F">
      <w:pPr>
        <w:ind w:right="403"/>
        <w:jc w:val="center"/>
        <w:rPr>
          <w:b/>
        </w:rPr>
      </w:pPr>
    </w:p>
    <w:p w:rsidR="00A94DA8" w:rsidRPr="004A1067" w:rsidRDefault="005C7EB5" w:rsidP="00F42700">
      <w:pPr>
        <w:rPr>
          <w:sz w:val="22"/>
          <w:szCs w:val="22"/>
        </w:rPr>
      </w:pPr>
      <w:r w:rsidRPr="004A1067">
        <w:rPr>
          <w:sz w:val="22"/>
          <w:szCs w:val="22"/>
        </w:rPr>
        <w:t xml:space="preserve">            </w:t>
      </w:r>
      <w:r w:rsidR="00BA59E6" w:rsidRPr="004A1067">
        <w:rPr>
          <w:sz w:val="22"/>
          <w:szCs w:val="22"/>
        </w:rPr>
        <w:t xml:space="preserve">  </w:t>
      </w:r>
      <w:r w:rsidRPr="004A1067">
        <w:rPr>
          <w:sz w:val="22"/>
          <w:szCs w:val="22"/>
        </w:rPr>
        <w:t xml:space="preserve">          </w:t>
      </w:r>
    </w:p>
    <w:sectPr w:rsidR="00A94DA8" w:rsidRPr="004A1067" w:rsidSect="00E62FBB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6E6" w:rsidRDefault="004956E6">
      <w:r>
        <w:separator/>
      </w:r>
    </w:p>
  </w:endnote>
  <w:endnote w:type="continuationSeparator" w:id="0">
    <w:p w:rsidR="004956E6" w:rsidRDefault="00495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6E6" w:rsidRDefault="004956E6">
      <w:r>
        <w:separator/>
      </w:r>
    </w:p>
  </w:footnote>
  <w:footnote w:type="continuationSeparator" w:id="0">
    <w:p w:rsidR="004956E6" w:rsidRDefault="004956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6D6"/>
    <w:multiLevelType w:val="multilevel"/>
    <w:tmpl w:val="011B16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02CAA"/>
    <w:multiLevelType w:val="multilevel"/>
    <w:tmpl w:val="6436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D704C"/>
    <w:multiLevelType w:val="multilevel"/>
    <w:tmpl w:val="E64E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D47BA"/>
    <w:multiLevelType w:val="multilevel"/>
    <w:tmpl w:val="3B9D47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025459"/>
    <w:multiLevelType w:val="multilevel"/>
    <w:tmpl w:val="440254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D14C90"/>
    <w:multiLevelType w:val="multilevel"/>
    <w:tmpl w:val="FB7A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9B7404"/>
    <w:multiLevelType w:val="multilevel"/>
    <w:tmpl w:val="FE20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A61C26"/>
    <w:multiLevelType w:val="multilevel"/>
    <w:tmpl w:val="09EA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C4AD7"/>
    <w:rsid w:val="00003D74"/>
    <w:rsid w:val="000045BA"/>
    <w:rsid w:val="00006A54"/>
    <w:rsid w:val="00011209"/>
    <w:rsid w:val="00020C21"/>
    <w:rsid w:val="00021E5B"/>
    <w:rsid w:val="00024135"/>
    <w:rsid w:val="00031240"/>
    <w:rsid w:val="00044C0F"/>
    <w:rsid w:val="000603C7"/>
    <w:rsid w:val="00060E5F"/>
    <w:rsid w:val="00066112"/>
    <w:rsid w:val="000710E7"/>
    <w:rsid w:val="0007165C"/>
    <w:rsid w:val="00083E7D"/>
    <w:rsid w:val="00095630"/>
    <w:rsid w:val="000A2A30"/>
    <w:rsid w:val="000B4F73"/>
    <w:rsid w:val="000D256C"/>
    <w:rsid w:val="000D3F54"/>
    <w:rsid w:val="000D6147"/>
    <w:rsid w:val="000D79A1"/>
    <w:rsid w:val="000E35E1"/>
    <w:rsid w:val="000E3E0C"/>
    <w:rsid w:val="000F1739"/>
    <w:rsid w:val="00121AA5"/>
    <w:rsid w:val="001257B5"/>
    <w:rsid w:val="00132C0A"/>
    <w:rsid w:val="0015095B"/>
    <w:rsid w:val="00150EF2"/>
    <w:rsid w:val="00152A5A"/>
    <w:rsid w:val="00155499"/>
    <w:rsid w:val="001575A5"/>
    <w:rsid w:val="00180A6B"/>
    <w:rsid w:val="00185FCE"/>
    <w:rsid w:val="001932CC"/>
    <w:rsid w:val="001A0707"/>
    <w:rsid w:val="001B43CE"/>
    <w:rsid w:val="001B6296"/>
    <w:rsid w:val="001B7C79"/>
    <w:rsid w:val="001C58EB"/>
    <w:rsid w:val="001D0DEB"/>
    <w:rsid w:val="001E2E45"/>
    <w:rsid w:val="001F1EB4"/>
    <w:rsid w:val="002004C6"/>
    <w:rsid w:val="00203EF3"/>
    <w:rsid w:val="002349E5"/>
    <w:rsid w:val="0023576D"/>
    <w:rsid w:val="002400DA"/>
    <w:rsid w:val="00242D85"/>
    <w:rsid w:val="0024317F"/>
    <w:rsid w:val="00251D82"/>
    <w:rsid w:val="00251F82"/>
    <w:rsid w:val="00255861"/>
    <w:rsid w:val="00261373"/>
    <w:rsid w:val="00263F9D"/>
    <w:rsid w:val="00274D87"/>
    <w:rsid w:val="00274F6C"/>
    <w:rsid w:val="002824C8"/>
    <w:rsid w:val="002870FB"/>
    <w:rsid w:val="00287C11"/>
    <w:rsid w:val="002918E1"/>
    <w:rsid w:val="002922DB"/>
    <w:rsid w:val="00295BBD"/>
    <w:rsid w:val="00295F41"/>
    <w:rsid w:val="002A52A3"/>
    <w:rsid w:val="002A70F2"/>
    <w:rsid w:val="002B150B"/>
    <w:rsid w:val="002C072A"/>
    <w:rsid w:val="002C6B38"/>
    <w:rsid w:val="002E318D"/>
    <w:rsid w:val="002F2EBF"/>
    <w:rsid w:val="00311BF3"/>
    <w:rsid w:val="00311FD3"/>
    <w:rsid w:val="003123C4"/>
    <w:rsid w:val="003171CD"/>
    <w:rsid w:val="00333B6E"/>
    <w:rsid w:val="00334AF3"/>
    <w:rsid w:val="00335829"/>
    <w:rsid w:val="00342CD8"/>
    <w:rsid w:val="003464A0"/>
    <w:rsid w:val="00347E6D"/>
    <w:rsid w:val="00360894"/>
    <w:rsid w:val="00361B97"/>
    <w:rsid w:val="00373C9B"/>
    <w:rsid w:val="00376C2F"/>
    <w:rsid w:val="00383186"/>
    <w:rsid w:val="003A034B"/>
    <w:rsid w:val="003A10A5"/>
    <w:rsid w:val="003B506E"/>
    <w:rsid w:val="003B6E60"/>
    <w:rsid w:val="003B7DA4"/>
    <w:rsid w:val="003C4471"/>
    <w:rsid w:val="003D1121"/>
    <w:rsid w:val="003D26C1"/>
    <w:rsid w:val="003E2243"/>
    <w:rsid w:val="003E2A23"/>
    <w:rsid w:val="003E2B2C"/>
    <w:rsid w:val="003E5DAA"/>
    <w:rsid w:val="003E5E3B"/>
    <w:rsid w:val="003F0CD3"/>
    <w:rsid w:val="003F4E13"/>
    <w:rsid w:val="0041740A"/>
    <w:rsid w:val="004209EA"/>
    <w:rsid w:val="004323B6"/>
    <w:rsid w:val="00433126"/>
    <w:rsid w:val="00435C7D"/>
    <w:rsid w:val="00441F5D"/>
    <w:rsid w:val="00442695"/>
    <w:rsid w:val="00454571"/>
    <w:rsid w:val="0046346B"/>
    <w:rsid w:val="00467732"/>
    <w:rsid w:val="00473BA0"/>
    <w:rsid w:val="00483D71"/>
    <w:rsid w:val="0048431F"/>
    <w:rsid w:val="00495680"/>
    <w:rsid w:val="004956E6"/>
    <w:rsid w:val="004A1067"/>
    <w:rsid w:val="004B0B75"/>
    <w:rsid w:val="004B3E70"/>
    <w:rsid w:val="004B4E56"/>
    <w:rsid w:val="004D040C"/>
    <w:rsid w:val="004D1245"/>
    <w:rsid w:val="004D5A14"/>
    <w:rsid w:val="004D7246"/>
    <w:rsid w:val="004E2F85"/>
    <w:rsid w:val="004E3BCA"/>
    <w:rsid w:val="004F24FB"/>
    <w:rsid w:val="00506BE4"/>
    <w:rsid w:val="005205C2"/>
    <w:rsid w:val="0052336E"/>
    <w:rsid w:val="0052469D"/>
    <w:rsid w:val="00524772"/>
    <w:rsid w:val="005257FA"/>
    <w:rsid w:val="00530B93"/>
    <w:rsid w:val="00530E40"/>
    <w:rsid w:val="00534953"/>
    <w:rsid w:val="00542219"/>
    <w:rsid w:val="005460F2"/>
    <w:rsid w:val="005478B6"/>
    <w:rsid w:val="00551EBB"/>
    <w:rsid w:val="00560005"/>
    <w:rsid w:val="00561426"/>
    <w:rsid w:val="005672AA"/>
    <w:rsid w:val="00567CFE"/>
    <w:rsid w:val="00571BD1"/>
    <w:rsid w:val="00581316"/>
    <w:rsid w:val="005849F8"/>
    <w:rsid w:val="00585847"/>
    <w:rsid w:val="0059087B"/>
    <w:rsid w:val="00595115"/>
    <w:rsid w:val="005A1FC0"/>
    <w:rsid w:val="005A32ED"/>
    <w:rsid w:val="005A6BF1"/>
    <w:rsid w:val="005B616F"/>
    <w:rsid w:val="005C76B8"/>
    <w:rsid w:val="005C7EB5"/>
    <w:rsid w:val="005D14D7"/>
    <w:rsid w:val="005D2F33"/>
    <w:rsid w:val="005E4128"/>
    <w:rsid w:val="005E4A9E"/>
    <w:rsid w:val="005E6503"/>
    <w:rsid w:val="00603356"/>
    <w:rsid w:val="00610019"/>
    <w:rsid w:val="00611C7F"/>
    <w:rsid w:val="0061477C"/>
    <w:rsid w:val="006318AD"/>
    <w:rsid w:val="00632637"/>
    <w:rsid w:val="00632AC4"/>
    <w:rsid w:val="00644402"/>
    <w:rsid w:val="0064500C"/>
    <w:rsid w:val="00657101"/>
    <w:rsid w:val="00662031"/>
    <w:rsid w:val="0067162D"/>
    <w:rsid w:val="00676799"/>
    <w:rsid w:val="006774B1"/>
    <w:rsid w:val="00681911"/>
    <w:rsid w:val="00682E7C"/>
    <w:rsid w:val="006A5CBA"/>
    <w:rsid w:val="006B2CF7"/>
    <w:rsid w:val="006B7A43"/>
    <w:rsid w:val="006C741F"/>
    <w:rsid w:val="006D7EF0"/>
    <w:rsid w:val="006E3367"/>
    <w:rsid w:val="006E5F3E"/>
    <w:rsid w:val="006F1781"/>
    <w:rsid w:val="006F6468"/>
    <w:rsid w:val="00702A6E"/>
    <w:rsid w:val="00710349"/>
    <w:rsid w:val="00720AAE"/>
    <w:rsid w:val="00721301"/>
    <w:rsid w:val="00726362"/>
    <w:rsid w:val="0073488D"/>
    <w:rsid w:val="007350C9"/>
    <w:rsid w:val="0074411A"/>
    <w:rsid w:val="00753BF5"/>
    <w:rsid w:val="00754852"/>
    <w:rsid w:val="00764E7A"/>
    <w:rsid w:val="00770112"/>
    <w:rsid w:val="0077035D"/>
    <w:rsid w:val="00777227"/>
    <w:rsid w:val="007828F3"/>
    <w:rsid w:val="00796982"/>
    <w:rsid w:val="007A7EB0"/>
    <w:rsid w:val="007A7EC9"/>
    <w:rsid w:val="007B721A"/>
    <w:rsid w:val="007C4AD7"/>
    <w:rsid w:val="007C7AA7"/>
    <w:rsid w:val="007E0E30"/>
    <w:rsid w:val="007E2731"/>
    <w:rsid w:val="007E52BD"/>
    <w:rsid w:val="007F2667"/>
    <w:rsid w:val="007F6852"/>
    <w:rsid w:val="007F7676"/>
    <w:rsid w:val="00807013"/>
    <w:rsid w:val="00821091"/>
    <w:rsid w:val="00823874"/>
    <w:rsid w:val="0083405B"/>
    <w:rsid w:val="00846C23"/>
    <w:rsid w:val="0085395D"/>
    <w:rsid w:val="0086046D"/>
    <w:rsid w:val="00860E79"/>
    <w:rsid w:val="00863282"/>
    <w:rsid w:val="00882F63"/>
    <w:rsid w:val="008A11DA"/>
    <w:rsid w:val="008B499B"/>
    <w:rsid w:val="008C2114"/>
    <w:rsid w:val="008D77C2"/>
    <w:rsid w:val="008E3B18"/>
    <w:rsid w:val="008E7C06"/>
    <w:rsid w:val="008F74D5"/>
    <w:rsid w:val="00903626"/>
    <w:rsid w:val="0092031A"/>
    <w:rsid w:val="00931863"/>
    <w:rsid w:val="00932DD1"/>
    <w:rsid w:val="00933849"/>
    <w:rsid w:val="009344D5"/>
    <w:rsid w:val="00935ABB"/>
    <w:rsid w:val="00935CD2"/>
    <w:rsid w:val="0093620B"/>
    <w:rsid w:val="00936E44"/>
    <w:rsid w:val="00937D93"/>
    <w:rsid w:val="009623A6"/>
    <w:rsid w:val="00973D81"/>
    <w:rsid w:val="0097494B"/>
    <w:rsid w:val="009754BE"/>
    <w:rsid w:val="0098327B"/>
    <w:rsid w:val="00983979"/>
    <w:rsid w:val="00994BE7"/>
    <w:rsid w:val="009A2ED0"/>
    <w:rsid w:val="009B04E0"/>
    <w:rsid w:val="009B62D6"/>
    <w:rsid w:val="009B6AD3"/>
    <w:rsid w:val="009C4941"/>
    <w:rsid w:val="009D1605"/>
    <w:rsid w:val="009E1C43"/>
    <w:rsid w:val="009E3573"/>
    <w:rsid w:val="009F1F26"/>
    <w:rsid w:val="009F45DD"/>
    <w:rsid w:val="00A0323B"/>
    <w:rsid w:val="00A1200E"/>
    <w:rsid w:val="00A13D49"/>
    <w:rsid w:val="00A3281B"/>
    <w:rsid w:val="00A37247"/>
    <w:rsid w:val="00A412C2"/>
    <w:rsid w:val="00A425B6"/>
    <w:rsid w:val="00A43369"/>
    <w:rsid w:val="00A522A5"/>
    <w:rsid w:val="00A75A0B"/>
    <w:rsid w:val="00A75EB3"/>
    <w:rsid w:val="00A84446"/>
    <w:rsid w:val="00A94DA8"/>
    <w:rsid w:val="00A97D6F"/>
    <w:rsid w:val="00AA50E6"/>
    <w:rsid w:val="00AB03F2"/>
    <w:rsid w:val="00AB77A5"/>
    <w:rsid w:val="00AC16E1"/>
    <w:rsid w:val="00AD1C50"/>
    <w:rsid w:val="00AD4425"/>
    <w:rsid w:val="00AD6E3C"/>
    <w:rsid w:val="00AE2796"/>
    <w:rsid w:val="00AE3230"/>
    <w:rsid w:val="00AE6F17"/>
    <w:rsid w:val="00AF5431"/>
    <w:rsid w:val="00B03F4B"/>
    <w:rsid w:val="00B07BAB"/>
    <w:rsid w:val="00B1044F"/>
    <w:rsid w:val="00B10D01"/>
    <w:rsid w:val="00B11CD0"/>
    <w:rsid w:val="00B23D35"/>
    <w:rsid w:val="00B31536"/>
    <w:rsid w:val="00B37162"/>
    <w:rsid w:val="00B40B92"/>
    <w:rsid w:val="00B4380C"/>
    <w:rsid w:val="00B46AA6"/>
    <w:rsid w:val="00B52778"/>
    <w:rsid w:val="00B52884"/>
    <w:rsid w:val="00B5481A"/>
    <w:rsid w:val="00B572EF"/>
    <w:rsid w:val="00B63750"/>
    <w:rsid w:val="00B65218"/>
    <w:rsid w:val="00B678EE"/>
    <w:rsid w:val="00B7171B"/>
    <w:rsid w:val="00B750F7"/>
    <w:rsid w:val="00B77FAB"/>
    <w:rsid w:val="00B81D00"/>
    <w:rsid w:val="00B869CC"/>
    <w:rsid w:val="00B91FA2"/>
    <w:rsid w:val="00B94869"/>
    <w:rsid w:val="00B95F34"/>
    <w:rsid w:val="00BA4602"/>
    <w:rsid w:val="00BA59E6"/>
    <w:rsid w:val="00BA6088"/>
    <w:rsid w:val="00BB65AF"/>
    <w:rsid w:val="00BC0D85"/>
    <w:rsid w:val="00BC27CD"/>
    <w:rsid w:val="00BC2AF6"/>
    <w:rsid w:val="00BC3C5D"/>
    <w:rsid w:val="00BF6E83"/>
    <w:rsid w:val="00C02656"/>
    <w:rsid w:val="00C03F66"/>
    <w:rsid w:val="00C129A2"/>
    <w:rsid w:val="00C20F75"/>
    <w:rsid w:val="00C2304C"/>
    <w:rsid w:val="00C417C4"/>
    <w:rsid w:val="00C567CA"/>
    <w:rsid w:val="00C927DC"/>
    <w:rsid w:val="00C9371F"/>
    <w:rsid w:val="00C93969"/>
    <w:rsid w:val="00C93D54"/>
    <w:rsid w:val="00CA02FF"/>
    <w:rsid w:val="00CA298E"/>
    <w:rsid w:val="00CB01C5"/>
    <w:rsid w:val="00CB2009"/>
    <w:rsid w:val="00CD6BF3"/>
    <w:rsid w:val="00CE1662"/>
    <w:rsid w:val="00CE352A"/>
    <w:rsid w:val="00CE5594"/>
    <w:rsid w:val="00CE5C53"/>
    <w:rsid w:val="00CE6349"/>
    <w:rsid w:val="00CF078D"/>
    <w:rsid w:val="00CF4BB8"/>
    <w:rsid w:val="00CF5FA7"/>
    <w:rsid w:val="00D00270"/>
    <w:rsid w:val="00D11AEC"/>
    <w:rsid w:val="00D204A1"/>
    <w:rsid w:val="00D2065C"/>
    <w:rsid w:val="00D30B90"/>
    <w:rsid w:val="00D30D24"/>
    <w:rsid w:val="00D3109C"/>
    <w:rsid w:val="00D33D9A"/>
    <w:rsid w:val="00D40B18"/>
    <w:rsid w:val="00D41DB3"/>
    <w:rsid w:val="00D41FBC"/>
    <w:rsid w:val="00D4717D"/>
    <w:rsid w:val="00D6089C"/>
    <w:rsid w:val="00D62AF4"/>
    <w:rsid w:val="00D66012"/>
    <w:rsid w:val="00D74D9C"/>
    <w:rsid w:val="00D75339"/>
    <w:rsid w:val="00D812A3"/>
    <w:rsid w:val="00D8712C"/>
    <w:rsid w:val="00D96E67"/>
    <w:rsid w:val="00DA0814"/>
    <w:rsid w:val="00DA22DF"/>
    <w:rsid w:val="00DC551F"/>
    <w:rsid w:val="00DD0266"/>
    <w:rsid w:val="00DD7B24"/>
    <w:rsid w:val="00DE54CE"/>
    <w:rsid w:val="00DE5583"/>
    <w:rsid w:val="00DE6714"/>
    <w:rsid w:val="00DF3DDA"/>
    <w:rsid w:val="00E03932"/>
    <w:rsid w:val="00E1266B"/>
    <w:rsid w:val="00E44656"/>
    <w:rsid w:val="00E51095"/>
    <w:rsid w:val="00E54676"/>
    <w:rsid w:val="00E620A0"/>
    <w:rsid w:val="00E62FBB"/>
    <w:rsid w:val="00E63C1A"/>
    <w:rsid w:val="00E74D54"/>
    <w:rsid w:val="00E7774D"/>
    <w:rsid w:val="00E77E61"/>
    <w:rsid w:val="00E81B49"/>
    <w:rsid w:val="00E86AA8"/>
    <w:rsid w:val="00EA3977"/>
    <w:rsid w:val="00EA67BD"/>
    <w:rsid w:val="00EC6921"/>
    <w:rsid w:val="00ED0D31"/>
    <w:rsid w:val="00ED261A"/>
    <w:rsid w:val="00ED3C54"/>
    <w:rsid w:val="00EE62BB"/>
    <w:rsid w:val="00EF71F4"/>
    <w:rsid w:val="00F13783"/>
    <w:rsid w:val="00F14FD3"/>
    <w:rsid w:val="00F30A55"/>
    <w:rsid w:val="00F42700"/>
    <w:rsid w:val="00F51E4C"/>
    <w:rsid w:val="00F532AE"/>
    <w:rsid w:val="00F66CDE"/>
    <w:rsid w:val="00F713AC"/>
    <w:rsid w:val="00F75568"/>
    <w:rsid w:val="00F772BC"/>
    <w:rsid w:val="00F8608B"/>
    <w:rsid w:val="00F87189"/>
    <w:rsid w:val="00F96EE8"/>
    <w:rsid w:val="00FA6D84"/>
    <w:rsid w:val="00FB4CDF"/>
    <w:rsid w:val="00FB63DB"/>
    <w:rsid w:val="00FB7870"/>
    <w:rsid w:val="00FC4D49"/>
    <w:rsid w:val="00FC6125"/>
    <w:rsid w:val="00FD4E9F"/>
    <w:rsid w:val="00FD69C1"/>
    <w:rsid w:val="00FD71C2"/>
    <w:rsid w:val="00FD7331"/>
    <w:rsid w:val="00FE345B"/>
    <w:rsid w:val="00FF579E"/>
    <w:rsid w:val="03F65586"/>
    <w:rsid w:val="208C14BE"/>
    <w:rsid w:val="27131143"/>
    <w:rsid w:val="2A4A0F20"/>
    <w:rsid w:val="6D77515B"/>
    <w:rsid w:val="72D64BEF"/>
    <w:rsid w:val="73297934"/>
    <w:rsid w:val="76CD3A49"/>
    <w:rsid w:val="7DB82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349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103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103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34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3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34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10349"/>
    <w:rPr>
      <w:rFonts w:ascii="Segoe UI" w:eastAsiaTheme="minorHAnsi" w:hAnsi="Segoe U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71034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1034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71034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qFormat/>
    <w:rsid w:val="0071034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7103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71034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7103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0349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1034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1034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1034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badgebadgecontentxvre2">
    <w:name w:val="badge_badgecontent__xvre2"/>
    <w:basedOn w:val="DefaultParagraphFont"/>
    <w:qFormat/>
    <w:rsid w:val="00710349"/>
  </w:style>
  <w:style w:type="character" w:customStyle="1" w:styleId="reviewthumblinkspositive1iv2o">
    <w:name w:val="reviewthumblinks_positive__1iv2o"/>
    <w:basedOn w:val="DefaultParagraphFont"/>
    <w:qFormat/>
    <w:rsid w:val="00710349"/>
  </w:style>
  <w:style w:type="character" w:customStyle="1" w:styleId="reviewthumblinksnegativen3v5l">
    <w:name w:val="reviewthumblinks_negative__n3v5l"/>
    <w:basedOn w:val="DefaultParagraphFont"/>
    <w:qFormat/>
    <w:rsid w:val="00710349"/>
  </w:style>
  <w:style w:type="character" w:customStyle="1" w:styleId="email">
    <w:name w:val="email"/>
    <w:basedOn w:val="DefaultParagraphFont"/>
    <w:qFormat/>
    <w:rsid w:val="00710349"/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71034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x193iq5w">
    <w:name w:val="x193iq5w"/>
    <w:basedOn w:val="DefaultParagraphFont"/>
    <w:qFormat/>
    <w:rsid w:val="00710349"/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71034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qu">
    <w:name w:val="qu"/>
    <w:basedOn w:val="DefaultParagraphFont"/>
    <w:qFormat/>
    <w:rsid w:val="00710349"/>
  </w:style>
  <w:style w:type="character" w:customStyle="1" w:styleId="gd">
    <w:name w:val="gd"/>
    <w:basedOn w:val="DefaultParagraphFont"/>
    <w:qFormat/>
    <w:rsid w:val="00710349"/>
  </w:style>
  <w:style w:type="character" w:customStyle="1" w:styleId="go">
    <w:name w:val="go"/>
    <w:basedOn w:val="DefaultParagraphFont"/>
    <w:qFormat/>
    <w:rsid w:val="00710349"/>
  </w:style>
  <w:style w:type="paragraph" w:customStyle="1" w:styleId="Title1">
    <w:name w:val="Title1"/>
    <w:basedOn w:val="Normal"/>
    <w:qFormat/>
    <w:rsid w:val="00710349"/>
    <w:pPr>
      <w:spacing w:before="100" w:beforeAutospacing="1" w:after="100" w:afterAutospacing="1"/>
    </w:pPr>
  </w:style>
  <w:style w:type="character" w:customStyle="1" w:styleId="naslovpropisa1">
    <w:name w:val="naslovpropisa1"/>
    <w:basedOn w:val="DefaultParagraphFont"/>
    <w:qFormat/>
    <w:rsid w:val="00710349"/>
  </w:style>
  <w:style w:type="character" w:customStyle="1" w:styleId="naslovpropisa1a">
    <w:name w:val="naslovpropisa1a"/>
    <w:basedOn w:val="DefaultParagraphFont"/>
    <w:qFormat/>
    <w:rsid w:val="00710349"/>
  </w:style>
  <w:style w:type="paragraph" w:customStyle="1" w:styleId="wyq100---naslov-grupe-clanova-kurziv">
    <w:name w:val="wyq100---naslov-grupe-clanova-kurziv"/>
    <w:basedOn w:val="Normal"/>
    <w:qFormat/>
    <w:rsid w:val="00710349"/>
    <w:pPr>
      <w:spacing w:before="100" w:beforeAutospacing="1" w:after="100" w:afterAutospacing="1"/>
    </w:pPr>
  </w:style>
  <w:style w:type="paragraph" w:customStyle="1" w:styleId="clan">
    <w:name w:val="clan"/>
    <w:basedOn w:val="Normal"/>
    <w:qFormat/>
    <w:rsid w:val="00710349"/>
    <w:pPr>
      <w:spacing w:before="100" w:beforeAutospacing="1" w:after="100" w:afterAutospacing="1"/>
    </w:pPr>
  </w:style>
  <w:style w:type="paragraph" w:customStyle="1" w:styleId="Normal1">
    <w:name w:val="Normal1"/>
    <w:basedOn w:val="Normal"/>
    <w:qFormat/>
    <w:rsid w:val="00710349"/>
    <w:pPr>
      <w:spacing w:before="100" w:beforeAutospacing="1" w:after="100" w:afterAutospacing="1"/>
    </w:pPr>
  </w:style>
  <w:style w:type="paragraph" w:customStyle="1" w:styleId="wyq060---pododeljak">
    <w:name w:val="wyq060---pododeljak"/>
    <w:basedOn w:val="Normal"/>
    <w:qFormat/>
    <w:rsid w:val="00710349"/>
    <w:pPr>
      <w:spacing w:before="100" w:beforeAutospacing="1" w:after="100" w:afterAutospacing="1"/>
    </w:pPr>
  </w:style>
  <w:style w:type="paragraph" w:customStyle="1" w:styleId="bold">
    <w:name w:val="bold"/>
    <w:basedOn w:val="Normal"/>
    <w:qFormat/>
    <w:rsid w:val="00710349"/>
    <w:pPr>
      <w:spacing w:before="100" w:beforeAutospacing="1" w:after="100" w:afterAutospacing="1"/>
    </w:pPr>
  </w:style>
  <w:style w:type="paragraph" w:customStyle="1" w:styleId="wyq110---naslov-clana">
    <w:name w:val="wyq110---naslov-clana"/>
    <w:basedOn w:val="Normal"/>
    <w:qFormat/>
    <w:rsid w:val="00710349"/>
    <w:pPr>
      <w:spacing w:before="100" w:beforeAutospacing="1" w:after="100" w:afterAutospacing="1"/>
    </w:pPr>
  </w:style>
  <w:style w:type="paragraph" w:customStyle="1" w:styleId="text-align-justify">
    <w:name w:val="text-align-justify"/>
    <w:basedOn w:val="Normal"/>
    <w:qFormat/>
    <w:rsid w:val="00710349"/>
    <w:pPr>
      <w:spacing w:before="100" w:beforeAutospacing="1" w:after="100" w:afterAutospacing="1"/>
    </w:pPr>
  </w:style>
  <w:style w:type="character" w:customStyle="1" w:styleId="style-scope">
    <w:name w:val="style-scope"/>
    <w:basedOn w:val="DefaultParagraphFont"/>
    <w:qFormat/>
    <w:rsid w:val="00710349"/>
  </w:style>
  <w:style w:type="paragraph" w:customStyle="1" w:styleId="lyricimpressions">
    <w:name w:val="lyric_impressions"/>
    <w:basedOn w:val="Normal"/>
    <w:qFormat/>
    <w:rsid w:val="00710349"/>
    <w:pPr>
      <w:spacing w:before="100" w:beforeAutospacing="1" w:after="100" w:afterAutospacing="1"/>
    </w:pPr>
  </w:style>
  <w:style w:type="paragraph" w:customStyle="1" w:styleId="lyric">
    <w:name w:val="lyric"/>
    <w:basedOn w:val="Normal"/>
    <w:qFormat/>
    <w:rsid w:val="00710349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710349"/>
  </w:style>
  <w:style w:type="character" w:customStyle="1" w:styleId="FooterChar">
    <w:name w:val="Footer Char"/>
    <w:basedOn w:val="DefaultParagraphFont"/>
    <w:link w:val="Footer"/>
    <w:uiPriority w:val="99"/>
    <w:qFormat/>
    <w:rsid w:val="00710349"/>
  </w:style>
  <w:style w:type="paragraph" w:styleId="ListParagraph">
    <w:name w:val="List Paragraph"/>
    <w:basedOn w:val="Normal"/>
    <w:uiPriority w:val="34"/>
    <w:qFormat/>
    <w:rsid w:val="007103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710349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Normal2">
    <w:name w:val="Normal2"/>
    <w:basedOn w:val="Normal"/>
    <w:qFormat/>
    <w:rsid w:val="00710349"/>
    <w:pPr>
      <w:spacing w:before="100" w:beforeAutospacing="1" w:after="100" w:afterAutospacing="1"/>
    </w:p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710349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qFormat/>
    <w:rsid w:val="00710349"/>
  </w:style>
  <w:style w:type="character" w:customStyle="1" w:styleId="gmail-qu">
    <w:name w:val="gmail-qu"/>
    <w:basedOn w:val="DefaultParagraphFont"/>
    <w:qFormat/>
    <w:rsid w:val="00710349"/>
  </w:style>
  <w:style w:type="character" w:customStyle="1" w:styleId="gmail-gd">
    <w:name w:val="gmail-gd"/>
    <w:basedOn w:val="DefaultParagraphFont"/>
    <w:qFormat/>
    <w:rsid w:val="00710349"/>
  </w:style>
  <w:style w:type="character" w:customStyle="1" w:styleId="gmail-go">
    <w:name w:val="gmail-go"/>
    <w:basedOn w:val="DefaultParagraphFont"/>
    <w:qFormat/>
    <w:rsid w:val="00710349"/>
  </w:style>
  <w:style w:type="character" w:customStyle="1" w:styleId="gmail-g3">
    <w:name w:val="gmail-g3"/>
    <w:basedOn w:val="DefaultParagraphFont"/>
    <w:qFormat/>
    <w:rsid w:val="00710349"/>
  </w:style>
  <w:style w:type="character" w:customStyle="1" w:styleId="gmail-hb">
    <w:name w:val="gmail-hb"/>
    <w:basedOn w:val="DefaultParagraphFont"/>
    <w:qFormat/>
    <w:rsid w:val="00710349"/>
  </w:style>
  <w:style w:type="character" w:customStyle="1" w:styleId="gmail-g2">
    <w:name w:val="gmail-g2"/>
    <w:basedOn w:val="DefaultParagraphFont"/>
    <w:qFormat/>
    <w:rsid w:val="00710349"/>
  </w:style>
  <w:style w:type="character" w:customStyle="1" w:styleId="gi">
    <w:name w:val="gi"/>
    <w:basedOn w:val="DefaultParagraphFont"/>
    <w:qFormat/>
    <w:rsid w:val="00710349"/>
  </w:style>
  <w:style w:type="paragraph" w:customStyle="1" w:styleId="Normal3">
    <w:name w:val="Normal3"/>
    <w:basedOn w:val="Normal"/>
    <w:qFormat/>
    <w:rsid w:val="00710349"/>
    <w:pPr>
      <w:spacing w:before="100" w:beforeAutospacing="1" w:after="100" w:afterAutospacing="1"/>
    </w:pPr>
  </w:style>
  <w:style w:type="paragraph" w:customStyle="1" w:styleId="normaltd">
    <w:name w:val="normaltd"/>
    <w:basedOn w:val="Normal"/>
    <w:qFormat/>
    <w:rsid w:val="00710349"/>
    <w:pPr>
      <w:spacing w:before="100" w:beforeAutospacing="1" w:after="100" w:afterAutospacing="1"/>
    </w:pPr>
  </w:style>
  <w:style w:type="paragraph" w:customStyle="1" w:styleId="normalboldcentar">
    <w:name w:val="normalboldcentar"/>
    <w:basedOn w:val="Normal"/>
    <w:qFormat/>
    <w:rsid w:val="00710349"/>
    <w:pPr>
      <w:spacing w:before="100" w:beforeAutospacing="1" w:after="100" w:afterAutospacing="1"/>
    </w:pPr>
  </w:style>
  <w:style w:type="paragraph" w:customStyle="1" w:styleId="normalbold">
    <w:name w:val="normalbold"/>
    <w:basedOn w:val="Normal"/>
    <w:qFormat/>
    <w:rsid w:val="00710349"/>
    <w:pPr>
      <w:spacing w:before="100" w:beforeAutospacing="1" w:after="100" w:afterAutospacing="1"/>
    </w:pPr>
  </w:style>
  <w:style w:type="paragraph" w:customStyle="1" w:styleId="Normal4">
    <w:name w:val="Normal4"/>
    <w:basedOn w:val="Normal"/>
    <w:qFormat/>
    <w:rsid w:val="00710349"/>
    <w:pPr>
      <w:spacing w:before="100" w:beforeAutospacing="1" w:after="100" w:afterAutospacing="1"/>
    </w:pPr>
  </w:style>
  <w:style w:type="character" w:customStyle="1" w:styleId="rynqvb">
    <w:name w:val="rynqvb"/>
    <w:basedOn w:val="DefaultParagraphFont"/>
    <w:qFormat/>
    <w:rsid w:val="00710349"/>
  </w:style>
  <w:style w:type="character" w:customStyle="1" w:styleId="xt0psk2">
    <w:name w:val="xt0psk2"/>
    <w:basedOn w:val="DefaultParagraphFont"/>
    <w:qFormat/>
    <w:rsid w:val="00710349"/>
  </w:style>
  <w:style w:type="character" w:customStyle="1" w:styleId="hwtze">
    <w:name w:val="hwtze"/>
    <w:basedOn w:val="DefaultParagraphFont"/>
    <w:qFormat/>
    <w:rsid w:val="00710349"/>
  </w:style>
  <w:style w:type="character" w:customStyle="1" w:styleId="text">
    <w:name w:val="text"/>
    <w:basedOn w:val="DefaultParagraphFont"/>
    <w:qFormat/>
    <w:rsid w:val="00710349"/>
  </w:style>
  <w:style w:type="character" w:customStyle="1" w:styleId="textcontent">
    <w:name w:val="text_content"/>
    <w:basedOn w:val="DefaultParagraphFont"/>
    <w:qFormat/>
    <w:rsid w:val="00710349"/>
  </w:style>
  <w:style w:type="character" w:customStyle="1" w:styleId="cite-bracket">
    <w:name w:val="cite-bracket"/>
    <w:basedOn w:val="DefaultParagraphFont"/>
    <w:qFormat/>
    <w:rsid w:val="00710349"/>
  </w:style>
  <w:style w:type="paragraph" w:customStyle="1" w:styleId="storydate">
    <w:name w:val="storydate"/>
    <w:basedOn w:val="Normal"/>
    <w:qFormat/>
    <w:rsid w:val="00710349"/>
    <w:pPr>
      <w:spacing w:before="100" w:beforeAutospacing="1" w:after="100" w:afterAutospacing="1"/>
    </w:pPr>
  </w:style>
  <w:style w:type="paragraph" w:customStyle="1" w:styleId="storysource">
    <w:name w:val="storysource"/>
    <w:basedOn w:val="Normal"/>
    <w:qFormat/>
    <w:rsid w:val="00710349"/>
    <w:pPr>
      <w:spacing w:before="100" w:beforeAutospacing="1" w:after="100" w:afterAutospacing="1"/>
    </w:pPr>
  </w:style>
  <w:style w:type="character" w:customStyle="1" w:styleId="red">
    <w:name w:val="red"/>
    <w:basedOn w:val="DefaultParagraphFont"/>
    <w:qFormat/>
    <w:rsid w:val="00710349"/>
  </w:style>
  <w:style w:type="paragraph" w:customStyle="1" w:styleId="storyauthor">
    <w:name w:val="storyauthor"/>
    <w:basedOn w:val="Normal"/>
    <w:qFormat/>
    <w:rsid w:val="00710349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869C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869C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869C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869CC"/>
    <w:rPr>
      <w:rFonts w:ascii="Arial" w:eastAsia="Times New Roman" w:hAnsi="Arial" w:cs="Arial"/>
      <w:vanish/>
      <w:sz w:val="16"/>
      <w:szCs w:val="16"/>
    </w:rPr>
  </w:style>
  <w:style w:type="paragraph" w:customStyle="1" w:styleId="text-white">
    <w:name w:val="text-white"/>
    <w:basedOn w:val="Normal"/>
    <w:rsid w:val="00B869CC"/>
    <w:pPr>
      <w:spacing w:before="100" w:beforeAutospacing="1" w:after="100" w:afterAutospacing="1"/>
    </w:pPr>
  </w:style>
  <w:style w:type="character" w:customStyle="1" w:styleId="group">
    <w:name w:val="group"/>
    <w:basedOn w:val="DefaultParagraphFont"/>
    <w:rsid w:val="00B869CC"/>
  </w:style>
  <w:style w:type="character" w:customStyle="1" w:styleId="text-contentprimarytext">
    <w:name w:val="text-contentprimarytext"/>
    <w:basedOn w:val="DefaultParagraphFont"/>
    <w:rsid w:val="00B869CC"/>
  </w:style>
  <w:style w:type="character" w:customStyle="1" w:styleId="group-metainfohidden">
    <w:name w:val="group-[.metainfo]:hidden"/>
    <w:basedOn w:val="DefaultParagraphFont"/>
    <w:rsid w:val="00B869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8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5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19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06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0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3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6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5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9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39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35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3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06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77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37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094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26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46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tart@mts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exido</dc:creator>
  <cp:lastModifiedBy>Windows User</cp:lastModifiedBy>
  <cp:revision>2</cp:revision>
  <cp:lastPrinted>2025-11-28T15:21:00Z</cp:lastPrinted>
  <dcterms:created xsi:type="dcterms:W3CDTF">2025-12-22T21:24:00Z</dcterms:created>
  <dcterms:modified xsi:type="dcterms:W3CDTF">2025-12-22T21:24:00Z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2057-12.2.0.21179</vt:lpwstr>
  </property>
  <property fmtid="{D5CDD505-2E9C-101B-9397-08002B2CF9AE}" pid="3" name="ICV">
    <vt:lpwstr>7325A752B7A74EC4B3D2D4BCEBDB2AB3_12</vt:lpwstr>
  </property>
</Properties>
</file>